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F64D" w14:textId="43CC000B" w:rsidR="00592B90" w:rsidRPr="00FB5488" w:rsidRDefault="00592B90" w:rsidP="0020118B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488">
        <w:rPr>
          <w:rFonts w:ascii="Times New Roman" w:hAnsi="Times New Roman" w:cs="Times New Roman"/>
          <w:b/>
          <w:bCs/>
          <w:sz w:val="28"/>
          <w:szCs w:val="28"/>
        </w:rPr>
        <w:t xml:space="preserve">Klauzula informacyjna dotycząca przetwarzania danych osobowych uczestników </w:t>
      </w:r>
      <w:r w:rsidR="0020118B">
        <w:rPr>
          <w:rFonts w:ascii="Times New Roman" w:hAnsi="Times New Roman" w:cs="Times New Roman"/>
          <w:b/>
          <w:bCs/>
          <w:sz w:val="28"/>
          <w:szCs w:val="28"/>
        </w:rPr>
        <w:t xml:space="preserve">rodzinnego </w:t>
      </w:r>
      <w:r w:rsidRPr="00FB5488">
        <w:rPr>
          <w:rFonts w:ascii="Times New Roman" w:hAnsi="Times New Roman" w:cs="Times New Roman"/>
          <w:b/>
          <w:bCs/>
          <w:sz w:val="28"/>
          <w:szCs w:val="28"/>
        </w:rPr>
        <w:t xml:space="preserve">konkursu </w:t>
      </w:r>
      <w:r w:rsidR="0020118B">
        <w:rPr>
          <w:rFonts w:ascii="Times New Roman" w:hAnsi="Times New Roman" w:cs="Times New Roman"/>
          <w:b/>
          <w:bCs/>
          <w:sz w:val="28"/>
          <w:szCs w:val="28"/>
        </w:rPr>
        <w:t xml:space="preserve">plastyczno-technicznego </w:t>
      </w:r>
      <w:r w:rsidR="0020118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5488">
        <w:rPr>
          <w:rFonts w:ascii="Times New Roman" w:hAnsi="Times New Roman" w:cs="Times New Roman"/>
          <w:b/>
          <w:bCs/>
          <w:sz w:val="28"/>
          <w:szCs w:val="28"/>
        </w:rPr>
        <w:t xml:space="preserve">"Moja </w:t>
      </w:r>
      <w:r w:rsidR="00A475EE">
        <w:rPr>
          <w:rFonts w:ascii="Times New Roman" w:hAnsi="Times New Roman" w:cs="Times New Roman"/>
          <w:b/>
          <w:bCs/>
          <w:sz w:val="28"/>
          <w:szCs w:val="28"/>
        </w:rPr>
        <w:t>maskotka</w:t>
      </w:r>
      <w:r w:rsidRPr="00FB5488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FB548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ACE6404" w14:textId="77777777" w:rsidR="00D527A5" w:rsidRPr="00592B90" w:rsidRDefault="00D527A5" w:rsidP="00D527A5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5C303" w14:textId="77777777" w:rsidR="00592B90" w:rsidRPr="00592B90" w:rsidRDefault="00592B90" w:rsidP="00D527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(RODO), informujemy, że:</w:t>
      </w:r>
    </w:p>
    <w:p w14:paraId="6EF7182A" w14:textId="77777777" w:rsidR="00592B90" w:rsidRPr="00592B90" w:rsidRDefault="00592B90" w:rsidP="00D527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b/>
          <w:bCs/>
          <w:sz w:val="24"/>
          <w:szCs w:val="24"/>
        </w:rPr>
        <w:t>Administratorem danych osobowych</w:t>
      </w:r>
      <w:r w:rsidRPr="00592B90">
        <w:rPr>
          <w:rFonts w:ascii="Times New Roman" w:hAnsi="Times New Roman" w:cs="Times New Roman"/>
          <w:sz w:val="24"/>
          <w:szCs w:val="24"/>
        </w:rPr>
        <w:t xml:space="preserve"> uczestników konkursu jest Świetlica Szkoły Podstawowej z Oddziałami Integracyjnymi nr 216 „Klonowego Liścia”, ul. Wolna 36/39, 04-906 Warszawa.</w:t>
      </w:r>
    </w:p>
    <w:p w14:paraId="1866E771" w14:textId="3BB18666" w:rsidR="00592B90" w:rsidRPr="00592B90" w:rsidRDefault="00592B90" w:rsidP="00D527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b/>
          <w:bCs/>
          <w:sz w:val="24"/>
          <w:szCs w:val="24"/>
        </w:rPr>
        <w:t>Dane osobowe</w:t>
      </w:r>
      <w:r w:rsidRPr="00592B90">
        <w:rPr>
          <w:rFonts w:ascii="Times New Roman" w:hAnsi="Times New Roman" w:cs="Times New Roman"/>
          <w:sz w:val="24"/>
          <w:szCs w:val="24"/>
        </w:rPr>
        <w:t xml:space="preserve"> przetwarzane będą w celu organizacji i przeprowadzenia </w:t>
      </w:r>
      <w:r w:rsidR="00E802F1">
        <w:rPr>
          <w:rFonts w:ascii="Times New Roman" w:hAnsi="Times New Roman" w:cs="Times New Roman"/>
          <w:sz w:val="24"/>
          <w:szCs w:val="24"/>
        </w:rPr>
        <w:t xml:space="preserve">rodzinnego </w:t>
      </w:r>
      <w:r w:rsidRPr="00592B90">
        <w:rPr>
          <w:rFonts w:ascii="Times New Roman" w:hAnsi="Times New Roman" w:cs="Times New Roman"/>
          <w:sz w:val="24"/>
          <w:szCs w:val="24"/>
        </w:rPr>
        <w:t>konkursu</w:t>
      </w:r>
      <w:r w:rsidR="00E802F1">
        <w:rPr>
          <w:rFonts w:ascii="Times New Roman" w:hAnsi="Times New Roman" w:cs="Times New Roman"/>
          <w:sz w:val="24"/>
          <w:szCs w:val="24"/>
        </w:rPr>
        <w:t xml:space="preserve"> plastyczno-technicznego</w:t>
      </w:r>
      <w:r w:rsidRPr="00D527A5">
        <w:rPr>
          <w:rFonts w:ascii="Times New Roman" w:hAnsi="Times New Roman" w:cs="Times New Roman"/>
          <w:sz w:val="24"/>
          <w:szCs w:val="24"/>
        </w:rPr>
        <w:t xml:space="preserve"> </w:t>
      </w:r>
      <w:r w:rsidRPr="00592B90">
        <w:rPr>
          <w:rFonts w:ascii="Times New Roman" w:hAnsi="Times New Roman" w:cs="Times New Roman"/>
          <w:sz w:val="24"/>
          <w:szCs w:val="24"/>
        </w:rPr>
        <w:t xml:space="preserve">„Moja </w:t>
      </w:r>
      <w:r w:rsidR="00E802F1">
        <w:rPr>
          <w:rFonts w:ascii="Times New Roman" w:hAnsi="Times New Roman" w:cs="Times New Roman"/>
          <w:sz w:val="24"/>
          <w:szCs w:val="24"/>
        </w:rPr>
        <w:t>maskotka</w:t>
      </w:r>
      <w:r w:rsidRPr="00592B90">
        <w:rPr>
          <w:rFonts w:ascii="Times New Roman" w:hAnsi="Times New Roman" w:cs="Times New Roman"/>
          <w:sz w:val="24"/>
          <w:szCs w:val="24"/>
        </w:rPr>
        <w:t>”, a także w celu ewentualnego przekazania nagród oraz publikacji wyników.</w:t>
      </w:r>
    </w:p>
    <w:p w14:paraId="3EC987FB" w14:textId="77777777" w:rsidR="00592B90" w:rsidRPr="00592B90" w:rsidRDefault="00592B90" w:rsidP="00D527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b/>
          <w:bCs/>
          <w:sz w:val="24"/>
          <w:szCs w:val="24"/>
        </w:rPr>
        <w:t>Podstawą przetwarzania danych osobowych</w:t>
      </w:r>
      <w:r w:rsidRPr="00592B90">
        <w:rPr>
          <w:rFonts w:ascii="Times New Roman" w:hAnsi="Times New Roman" w:cs="Times New Roman"/>
          <w:sz w:val="24"/>
          <w:szCs w:val="24"/>
        </w:rPr>
        <w:t xml:space="preserve"> jest art. 6 ust. 1 lit. a RODO – zgoda osoby, której dane dotyczą, a także art. 6 ust. 1 lit. c RODO – realizacja obowiązku prawnego ciążącego na administratorze.</w:t>
      </w:r>
    </w:p>
    <w:p w14:paraId="54728F49" w14:textId="77777777" w:rsidR="00592B90" w:rsidRPr="00592B90" w:rsidRDefault="00592B90" w:rsidP="00D527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b/>
          <w:bCs/>
          <w:sz w:val="24"/>
          <w:szCs w:val="24"/>
        </w:rPr>
        <w:t>Dane osobowe uczestników konkursu</w:t>
      </w:r>
      <w:r w:rsidRPr="00592B90">
        <w:rPr>
          <w:rFonts w:ascii="Times New Roman" w:hAnsi="Times New Roman" w:cs="Times New Roman"/>
          <w:sz w:val="24"/>
          <w:szCs w:val="24"/>
        </w:rPr>
        <w:t xml:space="preserve"> nie będą udostępniane podmiotom trzecim, chyba że wynika to z przepisów prawa lub zgody uczestnika.</w:t>
      </w:r>
    </w:p>
    <w:p w14:paraId="49EFBAF6" w14:textId="77777777" w:rsidR="00592B90" w:rsidRPr="00592B90" w:rsidRDefault="00592B90" w:rsidP="00D527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b/>
          <w:bCs/>
          <w:sz w:val="24"/>
          <w:szCs w:val="24"/>
        </w:rPr>
        <w:t>Dane osobowe będą przechowywane</w:t>
      </w:r>
      <w:r w:rsidRPr="00592B90">
        <w:rPr>
          <w:rFonts w:ascii="Times New Roman" w:hAnsi="Times New Roman" w:cs="Times New Roman"/>
          <w:sz w:val="24"/>
          <w:szCs w:val="24"/>
        </w:rPr>
        <w:t xml:space="preserve"> przez okres niezbędny do realizacji celów konkursu oraz archiwizacji zgodnie z obowiązującymi przepisami.</w:t>
      </w:r>
    </w:p>
    <w:p w14:paraId="0CE4483C" w14:textId="77777777" w:rsidR="00592B90" w:rsidRPr="00592B90" w:rsidRDefault="00592B90" w:rsidP="00D527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sz w:val="24"/>
          <w:szCs w:val="24"/>
        </w:rPr>
        <w:t>Uczestnicy konkursu mają prawo do:</w:t>
      </w:r>
    </w:p>
    <w:p w14:paraId="2CB3E99C" w14:textId="77777777" w:rsidR="00592B90" w:rsidRPr="00592B90" w:rsidRDefault="00592B90" w:rsidP="00D527A5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sz w:val="24"/>
          <w:szCs w:val="24"/>
        </w:rPr>
        <w:t>dostępu do swoich danych osobowych,</w:t>
      </w:r>
    </w:p>
    <w:p w14:paraId="0D15C7E9" w14:textId="77777777" w:rsidR="00592B90" w:rsidRPr="00592B90" w:rsidRDefault="00592B90" w:rsidP="00D527A5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sz w:val="24"/>
          <w:szCs w:val="24"/>
        </w:rPr>
        <w:t>ich sprostowania, usunięcia lub ograniczenia przetwarzania,</w:t>
      </w:r>
    </w:p>
    <w:p w14:paraId="17A2FF01" w14:textId="77777777" w:rsidR="00592B90" w:rsidRPr="00592B90" w:rsidRDefault="00592B90" w:rsidP="00D527A5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sz w:val="24"/>
          <w:szCs w:val="24"/>
        </w:rPr>
        <w:t>wniesienia sprzeciwu wobec przetwarzania,</w:t>
      </w:r>
    </w:p>
    <w:p w14:paraId="631D762B" w14:textId="77777777" w:rsidR="00592B90" w:rsidRPr="00592B90" w:rsidRDefault="00592B90" w:rsidP="00D527A5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sz w:val="24"/>
          <w:szCs w:val="24"/>
        </w:rPr>
        <w:t>przenoszenia danych,</w:t>
      </w:r>
    </w:p>
    <w:p w14:paraId="7C4B4149" w14:textId="77777777" w:rsidR="00592B90" w:rsidRPr="00592B90" w:rsidRDefault="00592B90" w:rsidP="00D527A5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sz w:val="24"/>
          <w:szCs w:val="24"/>
        </w:rPr>
        <w:t>wycofania zgody na przetwarzanie danych w dowolnym momencie.</w:t>
      </w:r>
    </w:p>
    <w:p w14:paraId="6E147C69" w14:textId="637F3111" w:rsidR="00592B90" w:rsidRPr="00592B90" w:rsidRDefault="00592B90" w:rsidP="00D527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sz w:val="24"/>
          <w:szCs w:val="24"/>
        </w:rPr>
        <w:t>W celu realizacji swoich praw można skontaktować się z administratorem pod adresem e-mail:</w:t>
      </w:r>
      <w:r w:rsidR="00D527A5" w:rsidRPr="00D527A5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D527A5" w:rsidRPr="00D527A5">
          <w:rPr>
            <w:rStyle w:val="Hipercze"/>
            <w:rFonts w:ascii="Times New Roman" w:hAnsi="Times New Roman" w:cs="Times New Roman"/>
            <w:sz w:val="24"/>
            <w:szCs w:val="24"/>
          </w:rPr>
          <w:t>klonowylisc.sp216@eduwarszawa.pl</w:t>
        </w:r>
      </w:hyperlink>
    </w:p>
    <w:p w14:paraId="22F5C1C1" w14:textId="77777777" w:rsidR="00592B90" w:rsidRPr="00D527A5" w:rsidRDefault="00592B90" w:rsidP="00D527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90">
        <w:rPr>
          <w:rFonts w:ascii="Times New Roman" w:hAnsi="Times New Roman" w:cs="Times New Roman"/>
          <w:sz w:val="24"/>
          <w:szCs w:val="24"/>
        </w:rPr>
        <w:t>W przypadku naruszenia ochrony danych osobowych, uczestnicy mają prawo wniesienia skargi do Prezesa Urzędu Ochrony Danych Osobowych.</w:t>
      </w:r>
    </w:p>
    <w:p w14:paraId="7427357E" w14:textId="77777777" w:rsidR="00D527A5" w:rsidRDefault="00D527A5" w:rsidP="00D527A5">
      <w:pPr>
        <w:pStyle w:val="NormalnyWeb"/>
        <w:ind w:left="720"/>
      </w:pPr>
    </w:p>
    <w:p w14:paraId="60110E42" w14:textId="77777777" w:rsidR="00D527A5" w:rsidRDefault="00D527A5" w:rsidP="00D527A5">
      <w:pPr>
        <w:pStyle w:val="NormalnyWeb"/>
        <w:ind w:left="720"/>
      </w:pPr>
    </w:p>
    <w:p w14:paraId="382EE96F" w14:textId="1F3C1C29" w:rsidR="00D527A5" w:rsidRPr="00D527A5" w:rsidRDefault="00D527A5" w:rsidP="00D527A5">
      <w:pPr>
        <w:pStyle w:val="NormalnyWeb"/>
        <w:ind w:left="720"/>
      </w:pPr>
      <w:r w:rsidRPr="00D527A5">
        <w:t>Data: _______________________</w:t>
      </w:r>
    </w:p>
    <w:p w14:paraId="5A8DA4B6" w14:textId="77777777" w:rsidR="00D527A5" w:rsidRDefault="00D527A5" w:rsidP="00D527A5">
      <w:pPr>
        <w:pStyle w:val="NormalnyWeb"/>
        <w:ind w:left="720"/>
        <w:jc w:val="right"/>
      </w:pPr>
    </w:p>
    <w:p w14:paraId="7F1C7E58" w14:textId="5F6EBDB8" w:rsidR="00327266" w:rsidRPr="00D527A5" w:rsidRDefault="00D527A5" w:rsidP="003A6CB6">
      <w:pPr>
        <w:pStyle w:val="NormalnyWeb"/>
        <w:ind w:left="720"/>
        <w:jc w:val="right"/>
      </w:pPr>
      <w:r w:rsidRPr="00D527A5">
        <w:t>Podpis rodzica/opiekuna: ______________________</w:t>
      </w:r>
    </w:p>
    <w:sectPr w:rsidR="00327266" w:rsidRPr="00D527A5" w:rsidSect="00D527A5">
      <w:pgSz w:w="11906" w:h="16838"/>
      <w:pgMar w:top="993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5D68"/>
    <w:multiLevelType w:val="multilevel"/>
    <w:tmpl w:val="6F0E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55ADD"/>
    <w:multiLevelType w:val="multilevel"/>
    <w:tmpl w:val="1CB2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37"/>
    <w:rsid w:val="0007379A"/>
    <w:rsid w:val="001C444B"/>
    <w:rsid w:val="0020118B"/>
    <w:rsid w:val="00273037"/>
    <w:rsid w:val="00327266"/>
    <w:rsid w:val="003A6CB6"/>
    <w:rsid w:val="00592B90"/>
    <w:rsid w:val="006A4A30"/>
    <w:rsid w:val="00A475EE"/>
    <w:rsid w:val="00D527A5"/>
    <w:rsid w:val="00D940A1"/>
    <w:rsid w:val="00E802F1"/>
    <w:rsid w:val="00F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7B99"/>
  <w15:chartTrackingRefBased/>
  <w15:docId w15:val="{FFF51B23-2974-48C6-8963-609DD3AE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0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0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0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0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0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0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0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0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0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03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4A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A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5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onowylisc.sp216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Oksana Kusznir</dc:creator>
  <cp:keywords/>
  <dc:description/>
  <cp:lastModifiedBy>Oksana</cp:lastModifiedBy>
  <cp:revision>9</cp:revision>
  <dcterms:created xsi:type="dcterms:W3CDTF">2025-04-22T22:26:00Z</dcterms:created>
  <dcterms:modified xsi:type="dcterms:W3CDTF">2026-04-23T22:35:00Z</dcterms:modified>
</cp:coreProperties>
</file>